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E24FB" w14:textId="0920D384" w:rsidR="008C6809" w:rsidRDefault="003741A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3AD48C0" wp14:editId="7FB86AB3">
                <wp:simplePos x="0" y="0"/>
                <wp:positionH relativeFrom="column">
                  <wp:posOffset>7239000</wp:posOffset>
                </wp:positionH>
                <wp:positionV relativeFrom="paragraph">
                  <wp:posOffset>60960</wp:posOffset>
                </wp:positionV>
                <wp:extent cx="2339340" cy="1478280"/>
                <wp:effectExtent l="0" t="0" r="22860" b="2667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9340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291F52" w14:textId="2488A8FE" w:rsidR="003741A7" w:rsidRDefault="003741A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C7E2E7" wp14:editId="15389410">
                                  <wp:extent cx="2004060" cy="1418499"/>
                                  <wp:effectExtent l="0" t="0" r="0" b="0"/>
                                  <wp:docPr id="404206905" name="Picture 4" descr="Viking Exploration and Expansion Map by hellbat on Deviant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Viking Exploration and Expansion Map by hellbat on Deviant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29991" cy="14368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D48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0pt;margin-top:4.8pt;width:184.2pt;height:116.4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">
                <v:textbox>
                  <w:txbxContent>
                    <w:p w14:paraId="56291F52" w14:textId="2488A8FE" w:rsidR="003741A7" w:rsidRDefault="003741A7">
                      <w:r>
                        <w:rPr>
                          <w:noProof/>
                        </w:rPr>
                        <w:drawing>
                          <wp:inline distT="0" distB="0" distL="0" distR="0" wp14:anchorId="29C7E2E7" wp14:editId="15389410">
                            <wp:extent cx="2004060" cy="1418499"/>
                            <wp:effectExtent l="0" t="0" r="0" b="0"/>
                            <wp:docPr id="404206905" name="Picture 4" descr="Viking Exploration and Expansion Map by hellbat on DeviantAr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Viking Exploration and Expansion Map by hellbat on DeviantAr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29991" cy="14368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8596A5" wp14:editId="617786AB">
                <wp:simplePos x="0" y="0"/>
                <wp:positionH relativeFrom="column">
                  <wp:posOffset>6903720</wp:posOffset>
                </wp:positionH>
                <wp:positionV relativeFrom="paragraph">
                  <wp:posOffset>-632460</wp:posOffset>
                </wp:positionV>
                <wp:extent cx="2616200" cy="861060"/>
                <wp:effectExtent l="0" t="0" r="12700" b="1524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6200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7E892A" w14:textId="3FC2476F" w:rsidR="00A04A9A" w:rsidRPr="003741A7" w:rsidRDefault="000D5C9C">
                            <w:pPr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741A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  <w:fldChar w:fldCharType="begin"/>
                            </w:r>
                            <w:r w:rsidRPr="003741A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  <w:instrText xml:space="preserve"> INCLUDEPICTURE "https://images.twinkl.co.uk/tw1n/image/private/t_630/u/ux/screen-shot-2021-10-27-at-13.55.25_ver_1.png" \* MERGEFORMATINET </w:instrText>
                            </w:r>
                            <w:r w:rsidRPr="003741A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  <w:fldChar w:fldCharType="separate"/>
                            </w:r>
                            <w:r w:rsidRPr="003741A7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en-GB"/>
                              </w:rPr>
                              <w:fldChar w:fldCharType="end"/>
                            </w:r>
                            <w:r w:rsidR="00E9161D" w:rsidRPr="003741A7">
                              <w:rPr>
                                <w:sz w:val="20"/>
                                <w:szCs w:val="20"/>
                              </w:rPr>
                              <w:t>The Vikings came from the modern Scandinavian countries of Denmark, Norway and Sweden. They travelled in boats called longships and first arrived in Britain around AD 787.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596A5" id="Text Box 10" o:spid="_x0000_s1027" type="#_x0000_t202" style="position:absolute;margin-left:543.6pt;margin-top:-49.8pt;width:206pt;height:6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" fillcolor="white [3201]" strokeweight=".5pt">
                <v:textbox>
                  <w:txbxContent>
                    <w:p w14:paraId="277E892A" w14:textId="3FC2476F" w:rsidR="00A04A9A" w:rsidRPr="003741A7" w:rsidRDefault="000D5C9C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en-GB"/>
                        </w:rPr>
                      </w:pPr>
                      <w:r w:rsidRPr="003741A7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en-GB"/>
                        </w:rPr>
                        <w:fldChar w:fldCharType="begin"/>
                      </w:r>
                      <w:r w:rsidRPr="003741A7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en-GB"/>
                        </w:rPr>
                        <w:instrText xml:space="preserve"> INCLUDEPICTURE "https://images.twinkl.co.uk/tw1n/image/private/t_630/u/ux/screen-shot-2021-10-27-at-13.55.25_ver_1.png" \* MERGEFORMATINET </w:instrText>
                      </w:r>
                      <w:r w:rsidRPr="003741A7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en-GB"/>
                        </w:rPr>
                        <w:fldChar w:fldCharType="separate"/>
                      </w:r>
                      <w:r w:rsidRPr="003741A7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en-GB"/>
                        </w:rPr>
                        <w:fldChar w:fldCharType="end"/>
                      </w:r>
                      <w:r w:rsidR="00E9161D" w:rsidRPr="003741A7">
                        <w:rPr>
                          <w:sz w:val="20"/>
                          <w:szCs w:val="20"/>
                        </w:rPr>
                        <w:t>Th</w:t>
                      </w:r>
                      <w:r w:rsidR="00E9161D" w:rsidRPr="003741A7">
                        <w:rPr>
                          <w:sz w:val="20"/>
                          <w:szCs w:val="20"/>
                        </w:rPr>
                        <w:t>e Vikings came from the modern Scandinavian countries of Denmark, Norway and Sweden. They travelled in boats called longships and first arrived in Britain around AD 787.</w:t>
                      </w:r>
                    </w:p>
                  </w:txbxContent>
                </v:textbox>
              </v:shape>
            </w:pict>
          </mc:Fallback>
        </mc:AlternateContent>
      </w:r>
      <w:r w:rsidR="00FB368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E9E9CC" wp14:editId="34F3F518">
                <wp:simplePos x="0" y="0"/>
                <wp:positionH relativeFrom="column">
                  <wp:posOffset>3101340</wp:posOffset>
                </wp:positionH>
                <wp:positionV relativeFrom="paragraph">
                  <wp:posOffset>4335780</wp:posOffset>
                </wp:positionV>
                <wp:extent cx="3383280" cy="1935480"/>
                <wp:effectExtent l="0" t="0" r="26670" b="26670"/>
                <wp:wrapNone/>
                <wp:docPr id="2129394520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3280" cy="1935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4E94DB" w14:textId="384425CE" w:rsidR="00FB3687" w:rsidRDefault="00FB368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6B2422" wp14:editId="1700D3F2">
                                  <wp:extent cx="2820670" cy="1949083"/>
                                  <wp:effectExtent l="0" t="0" r="0" b="0"/>
                                  <wp:docPr id="876708506" name="Picture 3" descr="Paintings by Daniel R Blunt: Anglo Saxon and Viking Longships in ..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Paintings by Daniel R Blunt: Anglo Saxon and Viking Longships in ...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19490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9E9CC" id="Text Box 13" o:spid="_x0000_s1028" type="#_x0000_t202" style="position:absolute;margin-left:244.2pt;margin-top:341.4pt;width:266.4pt;height:152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" fillcolor="white [3201]" strokeweight=".5pt">
                <v:textbox>
                  <w:txbxContent>
                    <w:p w14:paraId="6C4E94DB" w14:textId="384425CE" w:rsidR="00FB3687" w:rsidRDefault="00FB3687">
                      <w:r>
                        <w:rPr>
                          <w:noProof/>
                        </w:rPr>
                        <w:drawing>
                          <wp:inline distT="0" distB="0" distL="0" distR="0" wp14:anchorId="296B2422" wp14:editId="1700D3F2">
                            <wp:extent cx="2820670" cy="1949083"/>
                            <wp:effectExtent l="0" t="0" r="0" b="0"/>
                            <wp:docPr id="876708506" name="Picture 3" descr="Paintings by Daniel R Blunt: Anglo Saxon and Viking Longships in ..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Paintings by Daniel R Blunt: Anglo Saxon and Viking Longships in ...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19490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0236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A03D47" wp14:editId="57C3AB33">
                <wp:simplePos x="0" y="0"/>
                <wp:positionH relativeFrom="column">
                  <wp:posOffset>6758940</wp:posOffset>
                </wp:positionH>
                <wp:positionV relativeFrom="paragraph">
                  <wp:posOffset>1531620</wp:posOffset>
                </wp:positionV>
                <wp:extent cx="2827020" cy="4788535"/>
                <wp:effectExtent l="0" t="0" r="11430" b="1206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7020" cy="47885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C82F42" w14:textId="31C8033B" w:rsidR="00A04A9A" w:rsidRDefault="0050236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30B65D" wp14:editId="0C94E794">
                                  <wp:extent cx="2670135" cy="4364990"/>
                                  <wp:effectExtent l="0" t="0" r="0" b="0"/>
                                  <wp:docPr id="218213904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33661052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85861" cy="43906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03D47" id="Text Box 16" o:spid="_x0000_s1029" type="#_x0000_t202" style="position:absolute;margin-left:532.2pt;margin-top:120.6pt;width:222.6pt;height:377.0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" fillcolor="white [3201]" strokeweight=".5pt">
                <v:textbox>
                  <w:txbxContent>
                    <w:p w14:paraId="58C82F42" w14:textId="31C8033B" w:rsidR="00A04A9A" w:rsidRDefault="00502368">
                      <w:r>
                        <w:rPr>
                          <w:noProof/>
                        </w:rPr>
                        <w:drawing>
                          <wp:inline distT="0" distB="0" distL="0" distR="0" wp14:anchorId="6130B65D" wp14:editId="0C94E794">
                            <wp:extent cx="2670135" cy="4364990"/>
                            <wp:effectExtent l="0" t="0" r="0" b="0"/>
                            <wp:docPr id="218213904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33661052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85861" cy="43906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B2E0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283388" wp14:editId="1DB17817">
                <wp:simplePos x="0" y="0"/>
                <wp:positionH relativeFrom="column">
                  <wp:posOffset>-502920</wp:posOffset>
                </wp:positionH>
                <wp:positionV relativeFrom="paragraph">
                  <wp:posOffset>-662940</wp:posOffset>
                </wp:positionV>
                <wp:extent cx="3116580" cy="571500"/>
                <wp:effectExtent l="0" t="0" r="2667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571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C0EF58" w14:textId="5B3BCA56" w:rsidR="00C37D31" w:rsidRPr="0038595A" w:rsidRDefault="00BB2E0D">
                            <w:pP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Here is a selection of Viking books including fiction and non-fiction that may be useful for reading around the subject.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83388" id="Text Box 11" o:spid="_x0000_s1030" type="#_x0000_t202" style="position:absolute;margin-left:-39.6pt;margin-top:-52.2pt;width:245.4pt;height: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" fillcolor="white [3201]" strokeweight=".5pt">
                <v:textbox>
                  <w:txbxContent>
                    <w:p w14:paraId="4DC0EF58" w14:textId="5B3BCA56" w:rsidR="00C37D31" w:rsidRPr="0038595A" w:rsidRDefault="00BB2E0D">
                      <w:pPr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color w:val="000000" w:themeColor="text1"/>
                          <w:sz w:val="20"/>
                          <w:szCs w:val="20"/>
                        </w:rPr>
                        <w:t>Here is a selection of Viking books including fiction and non-fiction that may be useful for reading around the subject.</w:t>
                      </w:r>
                    </w:p>
                  </w:txbxContent>
                </v:textbox>
              </v:shape>
            </w:pict>
          </mc:Fallback>
        </mc:AlternateContent>
      </w:r>
      <w:r w:rsidR="00D14CB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2EAE53" wp14:editId="0F98DA02">
                <wp:simplePos x="0" y="0"/>
                <wp:positionH relativeFrom="column">
                  <wp:posOffset>2865120</wp:posOffset>
                </wp:positionH>
                <wp:positionV relativeFrom="paragraph">
                  <wp:posOffset>-640079</wp:posOffset>
                </wp:positionV>
                <wp:extent cx="3830320" cy="6858000"/>
                <wp:effectExtent l="0" t="0" r="1778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0320" cy="685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69D187" w14:textId="4D4B5218" w:rsidR="009F52FF" w:rsidRDefault="00731A4D" w:rsidP="0036325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 w:cs="Arial"/>
                                <w:color w:val="000000"/>
                                <w:sz w:val="16"/>
                                <w:szCs w:val="16"/>
                                <w:lang w:val="en"/>
                              </w:rPr>
                              <w:t xml:space="preserve"> </w:t>
                            </w:r>
                            <w:r w:rsidRPr="00A42DD1">
                              <w:rPr>
                                <w:rFonts w:ascii="Comic Sans MS" w:hAnsi="Comic Sans MS" w:cs="Arial"/>
                                <w:color w:val="000000"/>
                                <w:sz w:val="16"/>
                                <w:szCs w:val="16"/>
                                <w:lang w:val="en"/>
                              </w:rPr>
                              <w:t xml:space="preserve"> </w:t>
                            </w:r>
                            <w:r w:rsidR="009F52FF" w:rsidRPr="00AF2D9E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Dolphin Homework and Knowledge Organiser</w:t>
                            </w:r>
                            <w:r w:rsidR="00363259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:</w:t>
                            </w:r>
                            <w:r w:rsidR="0038595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  <w:r w:rsidR="00D13588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Vikings part 1</w:t>
                            </w:r>
                          </w:p>
                          <w:p w14:paraId="62C46E2C" w14:textId="77777777" w:rsidR="00B67BA1" w:rsidRPr="00AF2D9E" w:rsidRDefault="00B67BA1" w:rsidP="00363259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01E7FA3D" w14:textId="50965486" w:rsidR="00F27DCA" w:rsidRDefault="009F52FF" w:rsidP="009F52FF">
                            <w:pPr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</w:pPr>
                            <w:r w:rsidRPr="00363259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Over this half term you need to </w:t>
                            </w:r>
                            <w:r w:rsidR="00D13588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>do just 2</w:t>
                            </w:r>
                            <w:r w:rsidRPr="00363259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 activities</w:t>
                            </w:r>
                            <w:r w:rsidR="00395818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>:</w:t>
                            </w:r>
                          </w:p>
                          <w:p w14:paraId="5D8BFF77" w14:textId="31A93C4A" w:rsidR="00D13588" w:rsidRDefault="0097125D" w:rsidP="009F52FF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Complete the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19"/>
                                <w:szCs w:val="19"/>
                              </w:rPr>
                              <w:t>mymaths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tasks</w:t>
                            </w:r>
                            <w:r w:rsidR="00DA32FD">
                              <w:rPr>
                                <w:rFonts w:ascii="Comic Sans MS" w:hAnsi="Comic Sans MS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and the</w:t>
                            </w:r>
                            <w:r w:rsidR="00D13588">
                              <w:rPr>
                                <w:rFonts w:ascii="Comic Sans MS" w:hAnsi="Comic Sans MS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0B6380">
                              <w:rPr>
                                <w:rFonts w:ascii="Comic Sans MS" w:hAnsi="Comic Sans MS"/>
                                <w:b/>
                                <w:bCs/>
                                <w:sz w:val="19"/>
                                <w:szCs w:val="19"/>
                              </w:rPr>
                              <w:t>grammar task</w:t>
                            </w:r>
                            <w:r w:rsidR="00DA32FD">
                              <w:rPr>
                                <w:rFonts w:ascii="Comic Sans MS" w:hAnsi="Comic Sans MS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 below.</w:t>
                            </w:r>
                          </w:p>
                          <w:p w14:paraId="30FD73DE" w14:textId="009849F6" w:rsidR="00E3022B" w:rsidRDefault="00E3022B" w:rsidP="009F52FF">
                            <w:pPr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>Next half term is only 5 weeks long</w:t>
                            </w:r>
                            <w:r w:rsidR="00B3666B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 so there will only be English and Maths homework set. </w:t>
                            </w:r>
                            <w:r w:rsidR="00B3666B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>It would really benefit the children if they were to complete their homework before SATs/assessment week</w:t>
                            </w:r>
                            <w:r w:rsidR="003070DD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 (11</w:t>
                            </w:r>
                            <w:r w:rsidR="003070DD" w:rsidRPr="003070DD">
                              <w:rPr>
                                <w:rFonts w:ascii="Comic Sans MS" w:hAnsi="Comic Sans MS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3070DD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 – 14</w:t>
                            </w:r>
                            <w:r w:rsidR="003070DD" w:rsidRPr="003070DD">
                              <w:rPr>
                                <w:rFonts w:ascii="Comic Sans MS" w:hAnsi="Comic Sans MS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3070DD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 May) however th</w:t>
                            </w:r>
                            <w:r w:rsidR="004B5EF2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>e required dates</w:t>
                            </w:r>
                            <w:r w:rsidR="0080495A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 of Thursday 30</w:t>
                            </w:r>
                            <w:r w:rsidR="0080495A" w:rsidRPr="0080495A">
                              <w:rPr>
                                <w:rFonts w:ascii="Comic Sans MS" w:hAnsi="Comic Sans MS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80495A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 April and Thur</w:t>
                            </w:r>
                            <w:r w:rsidR="008D50A5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>sday 14</w:t>
                            </w:r>
                            <w:r w:rsidR="008D50A5" w:rsidRPr="008D50A5">
                              <w:rPr>
                                <w:rFonts w:ascii="Comic Sans MS" w:hAnsi="Comic Sans MS"/>
                                <w:sz w:val="19"/>
                                <w:szCs w:val="19"/>
                                <w:vertAlign w:val="superscript"/>
                              </w:rPr>
                              <w:t>th</w:t>
                            </w:r>
                            <w:r w:rsidR="008D50A5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 May</w:t>
                            </w:r>
                            <w:r w:rsidR="004B5EF2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 give them slightly more time than this should they chose to </w:t>
                            </w:r>
                            <w:r w:rsidR="008D50A5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>use it.</w:t>
                            </w:r>
                          </w:p>
                          <w:p w14:paraId="7E10651E" w14:textId="1E7D7592" w:rsidR="0094456F" w:rsidRDefault="0094456F" w:rsidP="009F52FF">
                            <w:pPr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 We will begin our topic on the Vikings this half term but will continue it into </w:t>
                            </w:r>
                            <w:r w:rsidR="00F54F37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>June as it is such a short term.</w:t>
                            </w:r>
                          </w:p>
                          <w:p w14:paraId="76337BF9" w14:textId="77777777" w:rsidR="00F54F37" w:rsidRPr="00363259" w:rsidRDefault="00F54F37" w:rsidP="009F52FF">
                            <w:pPr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</w:pPr>
                          </w:p>
                          <w:p w14:paraId="39EE260C" w14:textId="641639D5" w:rsidR="009F52FF" w:rsidRDefault="009F52FF" w:rsidP="00314BB1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</w:pPr>
                            <w:r w:rsidRPr="00363259">
                              <w:rPr>
                                <w:rFonts w:ascii="Comic Sans MS" w:hAnsi="Comic Sans MS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My </w:t>
                            </w:r>
                            <w:proofErr w:type="spellStart"/>
                            <w:r w:rsidRPr="00363259">
                              <w:rPr>
                                <w:rFonts w:ascii="Comic Sans MS" w:hAnsi="Comic Sans MS"/>
                                <w:b/>
                                <w:bCs/>
                                <w:sz w:val="19"/>
                                <w:szCs w:val="19"/>
                              </w:rPr>
                              <w:t>Maths</w:t>
                            </w:r>
                            <w:proofErr w:type="spellEnd"/>
                            <w:r w:rsidRPr="00363259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 - You will find 3 pieces of homework set for you. Sometimes it’s better to do this as the 2</w:t>
                            </w:r>
                            <w:r w:rsidRPr="00363259">
                              <w:rPr>
                                <w:rFonts w:ascii="Comic Sans MS" w:hAnsi="Comic Sans MS"/>
                                <w:sz w:val="19"/>
                                <w:szCs w:val="19"/>
                                <w:vertAlign w:val="superscript"/>
                              </w:rPr>
                              <w:t>nd</w:t>
                            </w:r>
                            <w:r w:rsidRPr="00363259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 activity to give us time to </w:t>
                            </w:r>
                            <w:r w:rsidR="001D7853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>cover it in class</w:t>
                            </w:r>
                            <w:r w:rsidRPr="00363259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. You need to do </w:t>
                            </w:r>
                            <w:proofErr w:type="gramStart"/>
                            <w:r w:rsidRPr="00363259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>all of</w:t>
                            </w:r>
                            <w:proofErr w:type="gramEnd"/>
                            <w:r w:rsidRPr="00363259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 the set tasks to count as one homework. </w:t>
                            </w:r>
                          </w:p>
                          <w:p w14:paraId="591F4002" w14:textId="77777777" w:rsidR="00C56C0E" w:rsidRPr="00314BB1" w:rsidRDefault="00C56C0E" w:rsidP="00C56C0E">
                            <w:pPr>
                              <w:pStyle w:val="ListParagraph"/>
                              <w:ind w:left="720"/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</w:pPr>
                          </w:p>
                          <w:p w14:paraId="00367135" w14:textId="391A399D" w:rsidR="009F52FF" w:rsidRPr="00314BB1" w:rsidRDefault="009F52FF" w:rsidP="009F52F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</w:pPr>
                            <w:r w:rsidRPr="00363259">
                              <w:rPr>
                                <w:rFonts w:ascii="Comic Sans MS" w:hAnsi="Comic Sans MS"/>
                                <w:b/>
                                <w:sz w:val="19"/>
                                <w:szCs w:val="19"/>
                              </w:rPr>
                              <w:t xml:space="preserve">Literacy </w:t>
                            </w:r>
                          </w:p>
                          <w:p w14:paraId="3770037E" w14:textId="77777777" w:rsidR="000D45FF" w:rsidRDefault="009C0FF3" w:rsidP="0038595A">
                            <w:pPr>
                              <w:ind w:left="720"/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19"/>
                                <w:szCs w:val="19"/>
                              </w:rPr>
                              <w:t>G</w:t>
                            </w:r>
                            <w:r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>rammar</w:t>
                            </w:r>
                            <w:r w:rsidR="009A364B">
                              <w:rPr>
                                <w:rFonts w:ascii="Comic Sans MS" w:hAnsi="Comic Sans MS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9A364B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– </w:t>
                            </w:r>
                            <w:r w:rsidR="00681197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>Complete the grammar word, defi</w:t>
                            </w:r>
                            <w:r w:rsidR="00190101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nition, example sheet. </w:t>
                            </w:r>
                            <w:r w:rsidR="00C76A16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>This</w:t>
                            </w:r>
                            <w:r w:rsidR="00190101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 links directly to the grammar cards</w:t>
                            </w:r>
                            <w:r w:rsidR="00C76A16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 that all the children took home at the beginning of last term</w:t>
                            </w:r>
                            <w:r w:rsidR="0020585D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>.</w:t>
                            </w:r>
                            <w:r w:rsidR="00357001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 If you have misla</w:t>
                            </w:r>
                            <w:r w:rsidR="00EB62F8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>id the cards then there will be a digital copy attached, along with the homework sheet,</w:t>
                            </w:r>
                            <w:r w:rsidR="00526B2C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 on class dojo.</w:t>
                            </w:r>
                            <w:r w:rsidR="00EB62F8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20585D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 Please practise the</w:t>
                            </w:r>
                            <w:r w:rsidR="00526B2C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 cards</w:t>
                            </w:r>
                            <w:r w:rsidR="0020585D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 at home</w:t>
                            </w:r>
                            <w:r w:rsidR="00526B2C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 as they will be very useful for our assessment week</w:t>
                            </w:r>
                            <w:r w:rsidR="00E3022B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>.</w:t>
                            </w:r>
                            <w:r w:rsidR="0020585D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="00E3022B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>Please</w:t>
                            </w:r>
                            <w:r w:rsidR="0020585D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 keep </w:t>
                            </w:r>
                          </w:p>
                          <w:p w14:paraId="3897A2E9" w14:textId="5F42CA38" w:rsidR="00F535F9" w:rsidRDefault="0020585D" w:rsidP="0038595A">
                            <w:pPr>
                              <w:ind w:left="720"/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>the</w:t>
                            </w:r>
                            <w:r w:rsidR="00E3022B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 cards</w:t>
                            </w:r>
                            <w:r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 safe </w:t>
                            </w:r>
                            <w:r w:rsidR="006B26DD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>so they can be returned at the end of the year</w:t>
                            </w:r>
                            <w:r w:rsidR="00E3022B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 and passed on to other students</w:t>
                            </w:r>
                            <w:r w:rsidR="00EA39A4"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  <w:t xml:space="preserve">. </w:t>
                            </w:r>
                          </w:p>
                          <w:p w14:paraId="32221F05" w14:textId="77777777" w:rsidR="00FB3687" w:rsidRDefault="00FB3687" w:rsidP="0038595A">
                            <w:pPr>
                              <w:ind w:left="720"/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14:paraId="7320B41C" w14:textId="77777777" w:rsidR="00FB3687" w:rsidRPr="00EE22EF" w:rsidRDefault="00FB3687" w:rsidP="0038595A">
                            <w:pPr>
                              <w:ind w:left="720"/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14:paraId="34006943" w14:textId="77777777" w:rsidR="00666BCA" w:rsidRPr="00EE22EF" w:rsidRDefault="00666BCA" w:rsidP="009A364B">
                            <w:pPr>
                              <w:rPr>
                                <w:rFonts w:ascii="Comic Sans MS" w:hAnsi="Comic Sans MS"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14:paraId="3FA538DE" w14:textId="77777777" w:rsidR="003427FB" w:rsidRDefault="003427FB" w:rsidP="00AF2D9E">
                            <w:pPr>
                              <w:ind w:left="72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0F3D0163" w14:textId="77777777" w:rsidR="003427FB" w:rsidRPr="00363259" w:rsidRDefault="003427FB" w:rsidP="00AF2D9E">
                            <w:pPr>
                              <w:ind w:left="72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044A834B" w14:textId="7A0521D1" w:rsidR="00155411" w:rsidRPr="00AF2D9E" w:rsidRDefault="00155411" w:rsidP="00C8062D">
                            <w:pPr>
                              <w:shd w:val="clear" w:color="auto" w:fill="FFFFFF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386DF64E" w14:textId="77777777" w:rsidR="0054354A" w:rsidRDefault="0054354A" w:rsidP="0054354A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7D98B2B9" w14:textId="660D6D00" w:rsidR="0054354A" w:rsidRDefault="0054354A" w:rsidP="0054354A">
                            <w:pPr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</w:p>
                          <w:p w14:paraId="2C1B7457" w14:textId="792F7186" w:rsidR="0054354A" w:rsidRPr="0054354A" w:rsidRDefault="0054354A" w:rsidP="0054354A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2EAE53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225.6pt;margin-top:-50.4pt;width:301.6pt;height:54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" fillcolor="white [3201]" strokeweight=".5pt">
                <v:textbox>
                  <w:txbxContent>
                    <w:p w14:paraId="6769D187" w14:textId="4D4B5218" w:rsidR="009F52FF" w:rsidRDefault="00731A4D" w:rsidP="00363259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rFonts w:ascii="Comic Sans MS" w:hAnsi="Comic Sans MS" w:cs="Arial"/>
                          <w:color w:val="000000"/>
                          <w:sz w:val="16"/>
                          <w:szCs w:val="16"/>
                          <w:lang w:val="en"/>
                        </w:rPr>
                        <w:t xml:space="preserve"> </w:t>
                      </w:r>
                      <w:r w:rsidRPr="00A42DD1">
                        <w:rPr>
                          <w:rFonts w:ascii="Comic Sans MS" w:hAnsi="Comic Sans MS" w:cs="Arial"/>
                          <w:color w:val="000000"/>
                          <w:sz w:val="16"/>
                          <w:szCs w:val="16"/>
                          <w:lang w:val="en"/>
                        </w:rPr>
                        <w:t xml:space="preserve"> </w:t>
                      </w:r>
                      <w:r w:rsidR="009F52FF" w:rsidRPr="00AF2D9E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Dolphin Homework and Knowledge Organiser</w:t>
                      </w:r>
                      <w:r w:rsidR="00363259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:</w:t>
                      </w:r>
                      <w:r w:rsidR="0038595A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  <w:r w:rsidR="00D13588"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  <w:t>Vikings part 1</w:t>
                      </w:r>
                    </w:p>
                    <w:p w14:paraId="62C46E2C" w14:textId="77777777" w:rsidR="00B67BA1" w:rsidRPr="00AF2D9E" w:rsidRDefault="00B67BA1" w:rsidP="00363259">
                      <w:pPr>
                        <w:jc w:val="center"/>
                        <w:rPr>
                          <w:rFonts w:ascii="Comic Sans MS" w:hAnsi="Comic Sans MS"/>
                          <w:b/>
                          <w:sz w:val="18"/>
                          <w:szCs w:val="18"/>
                          <w:u w:val="single"/>
                        </w:rPr>
                      </w:pPr>
                    </w:p>
                    <w:p w14:paraId="01E7FA3D" w14:textId="50965486" w:rsidR="00F27DCA" w:rsidRDefault="009F52FF" w:rsidP="009F52FF">
                      <w:pPr>
                        <w:rPr>
                          <w:rFonts w:ascii="Comic Sans MS" w:hAnsi="Comic Sans MS"/>
                          <w:sz w:val="19"/>
                          <w:szCs w:val="19"/>
                        </w:rPr>
                      </w:pPr>
                      <w:r w:rsidRPr="00363259"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Over this half term you need to </w:t>
                      </w:r>
                      <w:r w:rsidR="00D13588">
                        <w:rPr>
                          <w:rFonts w:ascii="Comic Sans MS" w:hAnsi="Comic Sans MS"/>
                          <w:sz w:val="19"/>
                          <w:szCs w:val="19"/>
                        </w:rPr>
                        <w:t>do just 2</w:t>
                      </w:r>
                      <w:r w:rsidRPr="00363259"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 activities</w:t>
                      </w:r>
                      <w:r w:rsidR="00395818">
                        <w:rPr>
                          <w:rFonts w:ascii="Comic Sans MS" w:hAnsi="Comic Sans MS"/>
                          <w:sz w:val="19"/>
                          <w:szCs w:val="19"/>
                        </w:rPr>
                        <w:t>:</w:t>
                      </w:r>
                    </w:p>
                    <w:p w14:paraId="5D8BFF77" w14:textId="31A93C4A" w:rsidR="00D13588" w:rsidRDefault="0097125D" w:rsidP="009F52FF">
                      <w:pPr>
                        <w:rPr>
                          <w:rFonts w:ascii="Comic Sans MS" w:hAnsi="Comic Sans MS"/>
                          <w:b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19"/>
                          <w:szCs w:val="19"/>
                        </w:rPr>
                        <w:t xml:space="preserve">Complete the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bCs/>
                          <w:sz w:val="19"/>
                          <w:szCs w:val="19"/>
                        </w:rPr>
                        <w:t>mymaths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bCs/>
                          <w:sz w:val="19"/>
                          <w:szCs w:val="19"/>
                        </w:rPr>
                        <w:t xml:space="preserve"> tasks</w:t>
                      </w:r>
                      <w:r w:rsidR="00DA32FD">
                        <w:rPr>
                          <w:rFonts w:ascii="Comic Sans MS" w:hAnsi="Comic Sans MS"/>
                          <w:b/>
                          <w:bCs/>
                          <w:sz w:val="19"/>
                          <w:szCs w:val="19"/>
                        </w:rPr>
                        <w:t xml:space="preserve"> and the</w:t>
                      </w:r>
                      <w:r w:rsidR="00D13588">
                        <w:rPr>
                          <w:rFonts w:ascii="Comic Sans MS" w:hAnsi="Comic Sans MS"/>
                          <w:b/>
                          <w:bCs/>
                          <w:sz w:val="19"/>
                          <w:szCs w:val="19"/>
                        </w:rPr>
                        <w:t xml:space="preserve"> </w:t>
                      </w:r>
                      <w:r w:rsidR="000B6380">
                        <w:rPr>
                          <w:rFonts w:ascii="Comic Sans MS" w:hAnsi="Comic Sans MS"/>
                          <w:b/>
                          <w:bCs/>
                          <w:sz w:val="19"/>
                          <w:szCs w:val="19"/>
                        </w:rPr>
                        <w:t>grammar task</w:t>
                      </w:r>
                      <w:r w:rsidR="00DA32FD">
                        <w:rPr>
                          <w:rFonts w:ascii="Comic Sans MS" w:hAnsi="Comic Sans MS"/>
                          <w:b/>
                          <w:bCs/>
                          <w:sz w:val="19"/>
                          <w:szCs w:val="19"/>
                        </w:rPr>
                        <w:t xml:space="preserve"> below.</w:t>
                      </w:r>
                    </w:p>
                    <w:p w14:paraId="30FD73DE" w14:textId="009849F6" w:rsidR="00E3022B" w:rsidRDefault="00E3022B" w:rsidP="009F52FF">
                      <w:pPr>
                        <w:rPr>
                          <w:rFonts w:ascii="Comic Sans MS" w:hAnsi="Comic Sans MS"/>
                          <w:sz w:val="19"/>
                          <w:szCs w:val="19"/>
                        </w:rPr>
                      </w:pPr>
                      <w:r>
                        <w:rPr>
                          <w:rFonts w:ascii="Comic Sans MS" w:hAnsi="Comic Sans MS"/>
                          <w:sz w:val="19"/>
                          <w:szCs w:val="19"/>
                        </w:rPr>
                        <w:t>Next half term is only 5 weeks long</w:t>
                      </w:r>
                      <w:r w:rsidR="00B3666B"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 so there will only be English and Maths homework set. </w:t>
                      </w:r>
                      <w:r w:rsidR="00B3666B">
                        <w:rPr>
                          <w:rFonts w:ascii="Comic Sans MS" w:hAnsi="Comic Sans MS"/>
                          <w:sz w:val="19"/>
                          <w:szCs w:val="19"/>
                        </w:rPr>
                        <w:t>It would really benefit the children if they were to complete their homework before SATs/assessment week</w:t>
                      </w:r>
                      <w:r w:rsidR="003070DD"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 (11</w:t>
                      </w:r>
                      <w:r w:rsidR="003070DD" w:rsidRPr="003070DD">
                        <w:rPr>
                          <w:rFonts w:ascii="Comic Sans MS" w:hAnsi="Comic Sans MS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3070DD"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 – 14</w:t>
                      </w:r>
                      <w:r w:rsidR="003070DD" w:rsidRPr="003070DD">
                        <w:rPr>
                          <w:rFonts w:ascii="Comic Sans MS" w:hAnsi="Comic Sans MS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3070DD"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 May) however th</w:t>
                      </w:r>
                      <w:r w:rsidR="004B5EF2">
                        <w:rPr>
                          <w:rFonts w:ascii="Comic Sans MS" w:hAnsi="Comic Sans MS"/>
                          <w:sz w:val="19"/>
                          <w:szCs w:val="19"/>
                        </w:rPr>
                        <w:t>e required dates</w:t>
                      </w:r>
                      <w:r w:rsidR="0080495A"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 of Thursday 30</w:t>
                      </w:r>
                      <w:r w:rsidR="0080495A" w:rsidRPr="0080495A">
                        <w:rPr>
                          <w:rFonts w:ascii="Comic Sans MS" w:hAnsi="Comic Sans MS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80495A"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 April and Thur</w:t>
                      </w:r>
                      <w:r w:rsidR="008D50A5">
                        <w:rPr>
                          <w:rFonts w:ascii="Comic Sans MS" w:hAnsi="Comic Sans MS"/>
                          <w:sz w:val="19"/>
                          <w:szCs w:val="19"/>
                        </w:rPr>
                        <w:t>sday 14</w:t>
                      </w:r>
                      <w:r w:rsidR="008D50A5" w:rsidRPr="008D50A5">
                        <w:rPr>
                          <w:rFonts w:ascii="Comic Sans MS" w:hAnsi="Comic Sans MS"/>
                          <w:sz w:val="19"/>
                          <w:szCs w:val="19"/>
                          <w:vertAlign w:val="superscript"/>
                        </w:rPr>
                        <w:t>th</w:t>
                      </w:r>
                      <w:r w:rsidR="008D50A5"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 May</w:t>
                      </w:r>
                      <w:r w:rsidR="004B5EF2"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 give them slightly more time than this should they chose to </w:t>
                      </w:r>
                      <w:r w:rsidR="008D50A5">
                        <w:rPr>
                          <w:rFonts w:ascii="Comic Sans MS" w:hAnsi="Comic Sans MS"/>
                          <w:sz w:val="19"/>
                          <w:szCs w:val="19"/>
                        </w:rPr>
                        <w:t>use it.</w:t>
                      </w:r>
                    </w:p>
                    <w:p w14:paraId="7E10651E" w14:textId="1E7D7592" w:rsidR="0094456F" w:rsidRDefault="0094456F" w:rsidP="009F52FF">
                      <w:pPr>
                        <w:rPr>
                          <w:rFonts w:ascii="Comic Sans MS" w:hAnsi="Comic Sans MS"/>
                          <w:sz w:val="19"/>
                          <w:szCs w:val="19"/>
                        </w:rPr>
                      </w:pPr>
                      <w:r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 We will begin our topic on the Vikings this half term but will continue it into </w:t>
                      </w:r>
                      <w:r w:rsidR="00F54F37">
                        <w:rPr>
                          <w:rFonts w:ascii="Comic Sans MS" w:hAnsi="Comic Sans MS"/>
                          <w:sz w:val="19"/>
                          <w:szCs w:val="19"/>
                        </w:rPr>
                        <w:t>June as it is such a short term.</w:t>
                      </w:r>
                    </w:p>
                    <w:p w14:paraId="76337BF9" w14:textId="77777777" w:rsidR="00F54F37" w:rsidRPr="00363259" w:rsidRDefault="00F54F37" w:rsidP="009F52FF">
                      <w:pPr>
                        <w:rPr>
                          <w:rFonts w:ascii="Comic Sans MS" w:hAnsi="Comic Sans MS"/>
                          <w:sz w:val="19"/>
                          <w:szCs w:val="19"/>
                        </w:rPr>
                      </w:pPr>
                    </w:p>
                    <w:p w14:paraId="39EE260C" w14:textId="641639D5" w:rsidR="009F52FF" w:rsidRDefault="009F52FF" w:rsidP="00314BB1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19"/>
                          <w:szCs w:val="19"/>
                        </w:rPr>
                      </w:pPr>
                      <w:r w:rsidRPr="00363259">
                        <w:rPr>
                          <w:rFonts w:ascii="Comic Sans MS" w:hAnsi="Comic Sans MS"/>
                          <w:b/>
                          <w:bCs/>
                          <w:sz w:val="19"/>
                          <w:szCs w:val="19"/>
                        </w:rPr>
                        <w:t xml:space="preserve">My </w:t>
                      </w:r>
                      <w:proofErr w:type="spellStart"/>
                      <w:r w:rsidRPr="00363259">
                        <w:rPr>
                          <w:rFonts w:ascii="Comic Sans MS" w:hAnsi="Comic Sans MS"/>
                          <w:b/>
                          <w:bCs/>
                          <w:sz w:val="19"/>
                          <w:szCs w:val="19"/>
                        </w:rPr>
                        <w:t>Maths</w:t>
                      </w:r>
                      <w:proofErr w:type="spellEnd"/>
                      <w:r w:rsidRPr="00363259"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 - You will find 3 pieces of homework set for you. Sometimes it’s better to do this as the 2</w:t>
                      </w:r>
                      <w:r w:rsidRPr="00363259">
                        <w:rPr>
                          <w:rFonts w:ascii="Comic Sans MS" w:hAnsi="Comic Sans MS"/>
                          <w:sz w:val="19"/>
                          <w:szCs w:val="19"/>
                          <w:vertAlign w:val="superscript"/>
                        </w:rPr>
                        <w:t>nd</w:t>
                      </w:r>
                      <w:r w:rsidRPr="00363259"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 activity to give us time to </w:t>
                      </w:r>
                      <w:r w:rsidR="001D7853">
                        <w:rPr>
                          <w:rFonts w:ascii="Comic Sans MS" w:hAnsi="Comic Sans MS"/>
                          <w:sz w:val="19"/>
                          <w:szCs w:val="19"/>
                        </w:rPr>
                        <w:t>cover it in class</w:t>
                      </w:r>
                      <w:r w:rsidRPr="00363259"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. You need to do </w:t>
                      </w:r>
                      <w:proofErr w:type="gramStart"/>
                      <w:r w:rsidRPr="00363259">
                        <w:rPr>
                          <w:rFonts w:ascii="Comic Sans MS" w:hAnsi="Comic Sans MS"/>
                          <w:sz w:val="19"/>
                          <w:szCs w:val="19"/>
                        </w:rPr>
                        <w:t>all of</w:t>
                      </w:r>
                      <w:proofErr w:type="gramEnd"/>
                      <w:r w:rsidRPr="00363259"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 the set tasks to count as one homework. </w:t>
                      </w:r>
                    </w:p>
                    <w:p w14:paraId="591F4002" w14:textId="77777777" w:rsidR="00C56C0E" w:rsidRPr="00314BB1" w:rsidRDefault="00C56C0E" w:rsidP="00C56C0E">
                      <w:pPr>
                        <w:pStyle w:val="ListParagraph"/>
                        <w:ind w:left="720"/>
                        <w:rPr>
                          <w:rFonts w:ascii="Comic Sans MS" w:hAnsi="Comic Sans MS"/>
                          <w:sz w:val="19"/>
                          <w:szCs w:val="19"/>
                        </w:rPr>
                      </w:pPr>
                    </w:p>
                    <w:p w14:paraId="00367135" w14:textId="391A399D" w:rsidR="009F52FF" w:rsidRPr="00314BB1" w:rsidRDefault="009F52FF" w:rsidP="009F52F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Comic Sans MS" w:hAnsi="Comic Sans MS"/>
                          <w:sz w:val="19"/>
                          <w:szCs w:val="19"/>
                        </w:rPr>
                      </w:pPr>
                      <w:r w:rsidRPr="00363259">
                        <w:rPr>
                          <w:rFonts w:ascii="Comic Sans MS" w:hAnsi="Comic Sans MS"/>
                          <w:b/>
                          <w:sz w:val="19"/>
                          <w:szCs w:val="19"/>
                        </w:rPr>
                        <w:t xml:space="preserve">Literacy </w:t>
                      </w:r>
                    </w:p>
                    <w:p w14:paraId="3770037E" w14:textId="77777777" w:rsidR="000D45FF" w:rsidRDefault="009C0FF3" w:rsidP="0038595A">
                      <w:pPr>
                        <w:ind w:left="720"/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rFonts w:ascii="Comic Sans MS" w:hAnsi="Comic Sans MS"/>
                          <w:b/>
                          <w:sz w:val="19"/>
                          <w:szCs w:val="19"/>
                        </w:rPr>
                        <w:t>G</w:t>
                      </w:r>
                      <w:r>
                        <w:rPr>
                          <w:rFonts w:ascii="Comic Sans MS" w:hAnsi="Comic Sans MS"/>
                          <w:sz w:val="19"/>
                          <w:szCs w:val="19"/>
                        </w:rPr>
                        <w:t>rammar</w:t>
                      </w:r>
                      <w:r w:rsidR="009A364B">
                        <w:rPr>
                          <w:rFonts w:ascii="Comic Sans MS" w:hAnsi="Comic Sans MS"/>
                          <w:sz w:val="19"/>
                          <w:szCs w:val="19"/>
                        </w:rPr>
                        <w:t xml:space="preserve"> </w:t>
                      </w:r>
                      <w:r w:rsidR="009A364B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– </w:t>
                      </w:r>
                      <w:r w:rsidR="00681197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>Complete the grammar word, defi</w:t>
                      </w:r>
                      <w:r w:rsidR="00190101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nition, example sheet. </w:t>
                      </w:r>
                      <w:r w:rsidR="00C76A16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>This</w:t>
                      </w:r>
                      <w:r w:rsidR="00190101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 links directly to the grammar cards</w:t>
                      </w:r>
                      <w:r w:rsidR="00C76A16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 that all the children took home at the beginning of last term</w:t>
                      </w:r>
                      <w:r w:rsidR="0020585D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>.</w:t>
                      </w:r>
                      <w:r w:rsidR="00357001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 If you have misla</w:t>
                      </w:r>
                      <w:r w:rsidR="00EB62F8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>id the cards then there will be a digital copy attached, along with the homework sheet,</w:t>
                      </w:r>
                      <w:r w:rsidR="00526B2C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 on class dojo.</w:t>
                      </w:r>
                      <w:r w:rsidR="00EB62F8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 </w:t>
                      </w:r>
                      <w:r w:rsidR="0020585D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 Please practise the</w:t>
                      </w:r>
                      <w:r w:rsidR="00526B2C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 cards</w:t>
                      </w:r>
                      <w:r w:rsidR="0020585D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 at home</w:t>
                      </w:r>
                      <w:r w:rsidR="00526B2C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 as they will be very useful for our assessment week</w:t>
                      </w:r>
                      <w:r w:rsidR="00E3022B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>.</w:t>
                      </w:r>
                      <w:r w:rsidR="0020585D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 </w:t>
                      </w:r>
                      <w:r w:rsidR="00E3022B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>Please</w:t>
                      </w:r>
                      <w:r w:rsidR="0020585D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 keep </w:t>
                      </w:r>
                    </w:p>
                    <w:p w14:paraId="3897A2E9" w14:textId="5F42CA38" w:rsidR="00F535F9" w:rsidRDefault="0020585D" w:rsidP="0038595A">
                      <w:pPr>
                        <w:ind w:left="720"/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>the</w:t>
                      </w:r>
                      <w:r w:rsidR="00E3022B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 cards</w:t>
                      </w:r>
                      <w:r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 safe </w:t>
                      </w:r>
                      <w:r w:rsidR="006B26DD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>so they can be returned at the end of the year</w:t>
                      </w:r>
                      <w:r w:rsidR="00E3022B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 and passed on to other students</w:t>
                      </w:r>
                      <w:r w:rsidR="00EA39A4"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  <w:t xml:space="preserve">. </w:t>
                      </w:r>
                    </w:p>
                    <w:p w14:paraId="32221F05" w14:textId="77777777" w:rsidR="00FB3687" w:rsidRDefault="00FB3687" w:rsidP="0038595A">
                      <w:pPr>
                        <w:ind w:left="720"/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</w:pPr>
                    </w:p>
                    <w:p w14:paraId="7320B41C" w14:textId="77777777" w:rsidR="00FB3687" w:rsidRPr="00EE22EF" w:rsidRDefault="00FB3687" w:rsidP="0038595A">
                      <w:pPr>
                        <w:ind w:left="720"/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</w:pPr>
                    </w:p>
                    <w:p w14:paraId="34006943" w14:textId="77777777" w:rsidR="00666BCA" w:rsidRPr="00EE22EF" w:rsidRDefault="00666BCA" w:rsidP="009A364B">
                      <w:pPr>
                        <w:rPr>
                          <w:rFonts w:ascii="Comic Sans MS" w:hAnsi="Comic Sans MS"/>
                          <w:bCs/>
                          <w:sz w:val="19"/>
                          <w:szCs w:val="19"/>
                        </w:rPr>
                      </w:pPr>
                    </w:p>
                    <w:p w14:paraId="3FA538DE" w14:textId="77777777" w:rsidR="003427FB" w:rsidRDefault="003427FB" w:rsidP="00AF2D9E">
                      <w:pPr>
                        <w:ind w:left="72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0F3D0163" w14:textId="77777777" w:rsidR="003427FB" w:rsidRPr="00363259" w:rsidRDefault="003427FB" w:rsidP="00AF2D9E">
                      <w:pPr>
                        <w:ind w:left="72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14:paraId="044A834B" w14:textId="7A0521D1" w:rsidR="00155411" w:rsidRPr="00AF2D9E" w:rsidRDefault="00155411" w:rsidP="00C8062D">
                      <w:pPr>
                        <w:shd w:val="clear" w:color="auto" w:fill="FFFFFF"/>
                        <w:rPr>
                          <w:rFonts w:ascii="Comic Sans MS" w:hAnsi="Comic Sans MS"/>
                          <w:sz w:val="18"/>
                          <w:szCs w:val="18"/>
                        </w:rPr>
                      </w:pPr>
                    </w:p>
                    <w:p w14:paraId="386DF64E" w14:textId="77777777" w:rsidR="0054354A" w:rsidRDefault="0054354A" w:rsidP="0054354A">
                      <w:pPr>
                        <w:jc w:val="center"/>
                        <w:rPr>
                          <w:b/>
                          <w:u w:val="single"/>
                        </w:rPr>
                      </w:pPr>
                    </w:p>
                    <w:p w14:paraId="7D98B2B9" w14:textId="660D6D00" w:rsidR="0054354A" w:rsidRDefault="0054354A" w:rsidP="0054354A">
                      <w:pPr>
                        <w:jc w:val="center"/>
                        <w:rPr>
                          <w:b/>
                          <w:u w:val="single"/>
                        </w:rPr>
                      </w:pPr>
                    </w:p>
                    <w:p w14:paraId="2C1B7457" w14:textId="792F7186" w:rsidR="0054354A" w:rsidRPr="0054354A" w:rsidRDefault="0054354A" w:rsidP="0054354A">
                      <w:pPr>
                        <w:rPr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F7695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67E5B52" wp14:editId="7913C0F7">
                <wp:simplePos x="0" y="0"/>
                <wp:positionH relativeFrom="column">
                  <wp:posOffset>1188720</wp:posOffset>
                </wp:positionH>
                <wp:positionV relativeFrom="paragraph">
                  <wp:posOffset>2240280</wp:posOffset>
                </wp:positionV>
                <wp:extent cx="1371600" cy="1821180"/>
                <wp:effectExtent l="0" t="0" r="12700" b="762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821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A778D9" w14:textId="3E5D317D" w:rsidR="003F7695" w:rsidRDefault="006439F1" w:rsidP="003F769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84062DA" wp14:editId="1B4D8C88">
                                  <wp:extent cx="1182370" cy="1513272"/>
                                  <wp:effectExtent l="0" t="0" r="0" b="0"/>
                                  <wp:docPr id="3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82370" cy="15132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E5B52" id="Text Box 26" o:spid="_x0000_s1032" type="#_x0000_t202" style="position:absolute;margin-left:93.6pt;margin-top:176.4pt;width:108pt;height:143.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" fillcolor="white [3201]" strokeweight=".5pt">
                <v:textbox>
                  <w:txbxContent>
                    <w:p w14:paraId="35A778D9" w14:textId="3E5D317D" w:rsidR="003F7695" w:rsidRDefault="006439F1" w:rsidP="003F7695">
                      <w:r>
                        <w:rPr>
                          <w:noProof/>
                        </w:rPr>
                        <w:drawing>
                          <wp:inline distT="0" distB="0" distL="0" distR="0" wp14:anchorId="184062DA" wp14:editId="1B4D8C88">
                            <wp:extent cx="1182370" cy="1513272"/>
                            <wp:effectExtent l="0" t="0" r="0" b="0"/>
                            <wp:docPr id="3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82370" cy="151327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F7695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7DB6BE" wp14:editId="616399D2">
                <wp:simplePos x="0" y="0"/>
                <wp:positionH relativeFrom="column">
                  <wp:posOffset>-495300</wp:posOffset>
                </wp:positionH>
                <wp:positionV relativeFrom="paragraph">
                  <wp:posOffset>2278380</wp:posOffset>
                </wp:positionV>
                <wp:extent cx="1394460" cy="1836420"/>
                <wp:effectExtent l="0" t="0" r="15240" b="1778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4460" cy="18364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9E785B" w14:textId="68521848" w:rsidR="003F7695" w:rsidRDefault="00240F89" w:rsidP="003F769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7A7DCA" wp14:editId="75413632">
                                  <wp:extent cx="1205230" cy="1852300"/>
                                  <wp:effectExtent l="0" t="0" r="0" b="0"/>
                                  <wp:docPr id="5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05230" cy="1852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DB6BE" id="Text Box 27" o:spid="_x0000_s1033" type="#_x0000_t202" style="position:absolute;margin-left:-39pt;margin-top:179.4pt;width:109.8pt;height:144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" fillcolor="white [3201]" strokeweight=".5pt">
                <v:textbox>
                  <w:txbxContent>
                    <w:p w14:paraId="399E785B" w14:textId="68521848" w:rsidR="003F7695" w:rsidRDefault="00240F89" w:rsidP="003F7695">
                      <w:r>
                        <w:rPr>
                          <w:noProof/>
                        </w:rPr>
                        <w:drawing>
                          <wp:inline distT="0" distB="0" distL="0" distR="0" wp14:anchorId="307A7DCA" wp14:editId="75413632">
                            <wp:extent cx="1205230" cy="1852300"/>
                            <wp:effectExtent l="0" t="0" r="0" b="0"/>
                            <wp:docPr id="5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05230" cy="1852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F7695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14D265" wp14:editId="63CDDB46">
                <wp:simplePos x="0" y="0"/>
                <wp:positionH relativeFrom="column">
                  <wp:posOffset>-579120</wp:posOffset>
                </wp:positionH>
                <wp:positionV relativeFrom="paragraph">
                  <wp:posOffset>4335780</wp:posOffset>
                </wp:positionV>
                <wp:extent cx="1363980" cy="1897380"/>
                <wp:effectExtent l="0" t="0" r="7620" b="762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3980" cy="1897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1A4B691" w14:textId="0D53458A" w:rsidR="003F7695" w:rsidRDefault="0024034A" w:rsidP="003F769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9F7ED2" wp14:editId="56D311BC">
                                  <wp:extent cx="1174750" cy="1798087"/>
                                  <wp:effectExtent l="0" t="0" r="6350" b="0"/>
                                  <wp:docPr id="1634458093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4750" cy="17980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14D265" id="Text Box 25" o:spid="_x0000_s1034" type="#_x0000_t202" style="position:absolute;margin-left:-45.6pt;margin-top:341.4pt;width:107.4pt;height:149.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" fillcolor="white [3201]" strokeweight=".5pt">
                <v:textbox>
                  <w:txbxContent>
                    <w:p w14:paraId="11A4B691" w14:textId="0D53458A" w:rsidR="003F7695" w:rsidRDefault="0024034A" w:rsidP="003F7695">
                      <w:r>
                        <w:rPr>
                          <w:noProof/>
                        </w:rPr>
                        <w:drawing>
                          <wp:inline distT="0" distB="0" distL="0" distR="0" wp14:anchorId="4E9F7ED2" wp14:editId="56D311BC">
                            <wp:extent cx="1174750" cy="1798087"/>
                            <wp:effectExtent l="0" t="0" r="6350" b="0"/>
                            <wp:docPr id="1634458093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4750" cy="17980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F769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703B6C" wp14:editId="5D42BD70">
                <wp:simplePos x="0" y="0"/>
                <wp:positionH relativeFrom="column">
                  <wp:posOffset>-518160</wp:posOffset>
                </wp:positionH>
                <wp:positionV relativeFrom="paragraph">
                  <wp:posOffset>-22860</wp:posOffset>
                </wp:positionV>
                <wp:extent cx="1348740" cy="2103120"/>
                <wp:effectExtent l="0" t="0" r="10160" b="1778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8740" cy="21031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AE0A7C" w14:textId="1D2DA211" w:rsidR="00C37D31" w:rsidRPr="00C37D31" w:rsidRDefault="00C37D31" w:rsidP="00C37D31">
                            <w:pPr>
                              <w:rPr>
                                <w:rFonts w:ascii="Times New Roman" w:eastAsia="Times New Roman" w:hAnsi="Times New Roman" w:cs="Times New Roman"/>
                                <w:lang w:eastAsia="en-GB"/>
                              </w:rPr>
                            </w:pPr>
                          </w:p>
                          <w:p w14:paraId="7AA4BDDD" w14:textId="27C1E35A" w:rsidR="00C37D31" w:rsidRDefault="00A51067" w:rsidP="0038595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43BB4F5" wp14:editId="3D67B809">
                                  <wp:extent cx="1159510" cy="1449388"/>
                                  <wp:effectExtent l="0" t="0" r="2540" b="0"/>
                                  <wp:docPr id="4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59510" cy="14493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03B6C" id="Text Box 7" o:spid="_x0000_s1035" type="#_x0000_t202" style="position:absolute;margin-left:-40.8pt;margin-top:-1.8pt;width:106.2pt;height:165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" fillcolor="white [3201]" strokeweight=".5pt">
                <v:textbox>
                  <w:txbxContent>
                    <w:p w14:paraId="10AE0A7C" w14:textId="1D2DA211" w:rsidR="00C37D31" w:rsidRPr="00C37D31" w:rsidRDefault="00C37D31" w:rsidP="00C37D31">
                      <w:pPr>
                        <w:rPr>
                          <w:rFonts w:ascii="Times New Roman" w:eastAsia="Times New Roman" w:hAnsi="Times New Roman" w:cs="Times New Roman"/>
                          <w:lang w:eastAsia="en-GB"/>
                        </w:rPr>
                      </w:pPr>
                    </w:p>
                    <w:p w14:paraId="7AA4BDDD" w14:textId="27C1E35A" w:rsidR="00C37D31" w:rsidRDefault="00A51067" w:rsidP="0038595A">
                      <w:r>
                        <w:rPr>
                          <w:noProof/>
                        </w:rPr>
                        <w:drawing>
                          <wp:inline distT="0" distB="0" distL="0" distR="0" wp14:anchorId="543BB4F5" wp14:editId="3D67B809">
                            <wp:extent cx="1159510" cy="1449388"/>
                            <wp:effectExtent l="0" t="0" r="2540" b="0"/>
                            <wp:docPr id="4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59510" cy="14493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F7695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645AD2F" wp14:editId="50E3BCAF">
                <wp:simplePos x="0" y="0"/>
                <wp:positionH relativeFrom="column">
                  <wp:posOffset>1181100</wp:posOffset>
                </wp:positionH>
                <wp:positionV relativeFrom="paragraph">
                  <wp:posOffset>-22860</wp:posOffset>
                </wp:positionV>
                <wp:extent cx="1402080" cy="2164080"/>
                <wp:effectExtent l="0" t="0" r="762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2080" cy="2164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8A4F096" w14:textId="0BB60097" w:rsidR="00C37D31" w:rsidRDefault="009037B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0414BA3" wp14:editId="43FFA18D">
                                  <wp:extent cx="1169213" cy="1600200"/>
                                  <wp:effectExtent l="0" t="0" r="0" b="0"/>
                                  <wp:docPr id="220323633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71009" cy="16026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45AD2F" id="Text Box 12" o:spid="_x0000_s1036" type="#_x0000_t202" style="position:absolute;margin-left:93pt;margin-top:-1.8pt;width:110.4pt;height:17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" fillcolor="white [3201]" strokeweight=".5pt">
                <v:textbox>
                  <w:txbxContent>
                    <w:p w14:paraId="38A4F096" w14:textId="0BB60097" w:rsidR="00C37D31" w:rsidRDefault="009037BE">
                      <w:r>
                        <w:rPr>
                          <w:noProof/>
                        </w:rPr>
                        <w:drawing>
                          <wp:inline distT="0" distB="0" distL="0" distR="0" wp14:anchorId="60414BA3" wp14:editId="43FFA18D">
                            <wp:extent cx="1169213" cy="1600200"/>
                            <wp:effectExtent l="0" t="0" r="0" b="0"/>
                            <wp:docPr id="220323633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71009" cy="16026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F769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CE3FD7" wp14:editId="0AC1D432">
                <wp:simplePos x="0" y="0"/>
                <wp:positionH relativeFrom="column">
                  <wp:posOffset>1203960</wp:posOffset>
                </wp:positionH>
                <wp:positionV relativeFrom="paragraph">
                  <wp:posOffset>4373880</wp:posOffset>
                </wp:positionV>
                <wp:extent cx="1424940" cy="1813560"/>
                <wp:effectExtent l="0" t="0" r="10160" b="1524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940" cy="1813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5CC168" w14:textId="5FAB58BB" w:rsidR="00BB01E2" w:rsidRDefault="00BB2E0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B77EF3A" wp14:editId="3F19F48F">
                                  <wp:extent cx="1235710" cy="1901092"/>
                                  <wp:effectExtent l="0" t="0" r="2540" b="4445"/>
                                  <wp:docPr id="479681979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35710" cy="19010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E3FD7" id="Text Box 21" o:spid="_x0000_s1037" type="#_x0000_t202" style="position:absolute;margin-left:94.8pt;margin-top:344.4pt;width:112.2pt;height:14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" fillcolor="white [3201]" strokeweight=".5pt">
                <v:textbox>
                  <w:txbxContent>
                    <w:p w14:paraId="665CC168" w14:textId="5FAB58BB" w:rsidR="00BB01E2" w:rsidRDefault="00BB2E0D">
                      <w:r>
                        <w:rPr>
                          <w:noProof/>
                        </w:rPr>
                        <w:drawing>
                          <wp:inline distT="0" distB="0" distL="0" distR="0" wp14:anchorId="4B77EF3A" wp14:editId="3F19F48F">
                            <wp:extent cx="1235710" cy="1901092"/>
                            <wp:effectExtent l="0" t="0" r="2540" b="4445"/>
                            <wp:docPr id="479681979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35710" cy="19010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8C6809" w:rsidSect="009F26E9">
      <w:pgSz w:w="16820" w:h="1190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5595A" w14:textId="77777777" w:rsidR="00BB4BB0" w:rsidRDefault="00BB4BB0" w:rsidP="000C2325">
      <w:r>
        <w:separator/>
      </w:r>
    </w:p>
  </w:endnote>
  <w:endnote w:type="continuationSeparator" w:id="0">
    <w:p w14:paraId="1C4CE85A" w14:textId="77777777" w:rsidR="00BB4BB0" w:rsidRDefault="00BB4BB0" w:rsidP="000C2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A58A5" w14:textId="77777777" w:rsidR="00BB4BB0" w:rsidRDefault="00BB4BB0" w:rsidP="000C2325">
      <w:r>
        <w:separator/>
      </w:r>
    </w:p>
  </w:footnote>
  <w:footnote w:type="continuationSeparator" w:id="0">
    <w:p w14:paraId="03A45801" w14:textId="77777777" w:rsidR="00BB4BB0" w:rsidRDefault="00BB4BB0" w:rsidP="000C23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23210"/>
    <w:multiLevelType w:val="multilevel"/>
    <w:tmpl w:val="9D7C0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E31037"/>
    <w:multiLevelType w:val="hybridMultilevel"/>
    <w:tmpl w:val="5430259A"/>
    <w:lvl w:ilvl="0" w:tplc="EC7CE56E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E826752"/>
    <w:multiLevelType w:val="hybridMultilevel"/>
    <w:tmpl w:val="D3F03D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F23DD5"/>
    <w:multiLevelType w:val="multilevel"/>
    <w:tmpl w:val="E444A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3417727">
    <w:abstractNumId w:val="2"/>
  </w:num>
  <w:num w:numId="2" w16cid:durableId="36704590">
    <w:abstractNumId w:val="3"/>
  </w:num>
  <w:num w:numId="3" w16cid:durableId="1303920246">
    <w:abstractNumId w:val="1"/>
  </w:num>
  <w:num w:numId="4" w16cid:durableId="904528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6E9"/>
    <w:rsid w:val="0001694F"/>
    <w:rsid w:val="00047A04"/>
    <w:rsid w:val="000B2041"/>
    <w:rsid w:val="000B6380"/>
    <w:rsid w:val="000C2325"/>
    <w:rsid w:val="000D45FF"/>
    <w:rsid w:val="000D5C9C"/>
    <w:rsid w:val="00100B7F"/>
    <w:rsid w:val="00120499"/>
    <w:rsid w:val="00131EB4"/>
    <w:rsid w:val="00155411"/>
    <w:rsid w:val="00166F22"/>
    <w:rsid w:val="00176910"/>
    <w:rsid w:val="00190101"/>
    <w:rsid w:val="001C1100"/>
    <w:rsid w:val="001C2541"/>
    <w:rsid w:val="001C34E9"/>
    <w:rsid w:val="001D7853"/>
    <w:rsid w:val="0020585D"/>
    <w:rsid w:val="0024034A"/>
    <w:rsid w:val="00240F89"/>
    <w:rsid w:val="00245E86"/>
    <w:rsid w:val="0026565C"/>
    <w:rsid w:val="002745DD"/>
    <w:rsid w:val="002C24DB"/>
    <w:rsid w:val="002D07A5"/>
    <w:rsid w:val="002E44D4"/>
    <w:rsid w:val="003070DD"/>
    <w:rsid w:val="00314BB1"/>
    <w:rsid w:val="003418DE"/>
    <w:rsid w:val="003427FB"/>
    <w:rsid w:val="0035672E"/>
    <w:rsid w:val="00357001"/>
    <w:rsid w:val="00363259"/>
    <w:rsid w:val="003741A7"/>
    <w:rsid w:val="00384BE9"/>
    <w:rsid w:val="0038595A"/>
    <w:rsid w:val="00395818"/>
    <w:rsid w:val="003F7695"/>
    <w:rsid w:val="00454F32"/>
    <w:rsid w:val="00491870"/>
    <w:rsid w:val="00494359"/>
    <w:rsid w:val="004B2AA5"/>
    <w:rsid w:val="004B5EF2"/>
    <w:rsid w:val="004E1176"/>
    <w:rsid w:val="004F7B96"/>
    <w:rsid w:val="00502368"/>
    <w:rsid w:val="00526B2C"/>
    <w:rsid w:val="00530D7B"/>
    <w:rsid w:val="0054354A"/>
    <w:rsid w:val="005C44AA"/>
    <w:rsid w:val="005E05FA"/>
    <w:rsid w:val="0060646A"/>
    <w:rsid w:val="006439F1"/>
    <w:rsid w:val="0065397B"/>
    <w:rsid w:val="00657E5B"/>
    <w:rsid w:val="00666BCA"/>
    <w:rsid w:val="00681197"/>
    <w:rsid w:val="006B26DD"/>
    <w:rsid w:val="007059FB"/>
    <w:rsid w:val="00731A4D"/>
    <w:rsid w:val="00741873"/>
    <w:rsid w:val="007E0F16"/>
    <w:rsid w:val="007E35D6"/>
    <w:rsid w:val="007F364C"/>
    <w:rsid w:val="00804021"/>
    <w:rsid w:val="0080495A"/>
    <w:rsid w:val="00832ACF"/>
    <w:rsid w:val="008334B1"/>
    <w:rsid w:val="0084258D"/>
    <w:rsid w:val="008C6809"/>
    <w:rsid w:val="008D3E6E"/>
    <w:rsid w:val="008D50A5"/>
    <w:rsid w:val="009037BE"/>
    <w:rsid w:val="0090744A"/>
    <w:rsid w:val="00911B9E"/>
    <w:rsid w:val="0094456F"/>
    <w:rsid w:val="0097125D"/>
    <w:rsid w:val="009A364B"/>
    <w:rsid w:val="009B768D"/>
    <w:rsid w:val="009C023C"/>
    <w:rsid w:val="009C0FF3"/>
    <w:rsid w:val="009F06CF"/>
    <w:rsid w:val="009F0B78"/>
    <w:rsid w:val="009F26E9"/>
    <w:rsid w:val="009F52FF"/>
    <w:rsid w:val="00A04A9A"/>
    <w:rsid w:val="00A403F1"/>
    <w:rsid w:val="00A42DD1"/>
    <w:rsid w:val="00A51067"/>
    <w:rsid w:val="00A556E0"/>
    <w:rsid w:val="00A72285"/>
    <w:rsid w:val="00A95279"/>
    <w:rsid w:val="00AB3A2D"/>
    <w:rsid w:val="00AC2623"/>
    <w:rsid w:val="00AF1D7A"/>
    <w:rsid w:val="00AF2D9E"/>
    <w:rsid w:val="00B06147"/>
    <w:rsid w:val="00B3666B"/>
    <w:rsid w:val="00B476EB"/>
    <w:rsid w:val="00B57069"/>
    <w:rsid w:val="00B67BA1"/>
    <w:rsid w:val="00BB01E2"/>
    <w:rsid w:val="00BB2E0D"/>
    <w:rsid w:val="00BB4BB0"/>
    <w:rsid w:val="00BC6DDD"/>
    <w:rsid w:val="00BD636C"/>
    <w:rsid w:val="00BE1D17"/>
    <w:rsid w:val="00C2673C"/>
    <w:rsid w:val="00C27E66"/>
    <w:rsid w:val="00C37D31"/>
    <w:rsid w:val="00C56C0E"/>
    <w:rsid w:val="00C60E36"/>
    <w:rsid w:val="00C627A0"/>
    <w:rsid w:val="00C76A16"/>
    <w:rsid w:val="00C8062D"/>
    <w:rsid w:val="00CB56A9"/>
    <w:rsid w:val="00CC266F"/>
    <w:rsid w:val="00CD0D70"/>
    <w:rsid w:val="00D0426D"/>
    <w:rsid w:val="00D13588"/>
    <w:rsid w:val="00D14CB5"/>
    <w:rsid w:val="00D26E79"/>
    <w:rsid w:val="00D37A92"/>
    <w:rsid w:val="00D41CF8"/>
    <w:rsid w:val="00D74675"/>
    <w:rsid w:val="00D80A05"/>
    <w:rsid w:val="00DA32FD"/>
    <w:rsid w:val="00DB10F0"/>
    <w:rsid w:val="00E3022B"/>
    <w:rsid w:val="00E74C78"/>
    <w:rsid w:val="00E9161D"/>
    <w:rsid w:val="00E96F11"/>
    <w:rsid w:val="00EA39A4"/>
    <w:rsid w:val="00EA76FC"/>
    <w:rsid w:val="00EB62F8"/>
    <w:rsid w:val="00ED2F53"/>
    <w:rsid w:val="00ED3A0C"/>
    <w:rsid w:val="00EE22EF"/>
    <w:rsid w:val="00F27DCA"/>
    <w:rsid w:val="00F535F9"/>
    <w:rsid w:val="00F54F37"/>
    <w:rsid w:val="00F62A80"/>
    <w:rsid w:val="00F67CA5"/>
    <w:rsid w:val="00F7504B"/>
    <w:rsid w:val="00FA2B03"/>
    <w:rsid w:val="00FB3687"/>
    <w:rsid w:val="00FB6230"/>
    <w:rsid w:val="00FC10AC"/>
    <w:rsid w:val="00FE4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9BB5D"/>
  <w14:defaultImageDpi w14:val="32767"/>
  <w15:chartTrackingRefBased/>
  <w15:docId w15:val="{75077D32-4C02-E049-BAC9-E6C7A4EA2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2DD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2DD1"/>
    <w:rPr>
      <w:rFonts w:ascii="Times New Roman" w:eastAsiaTheme="minorEastAsia" w:hAnsi="Times New Roman" w:cs="Times New Roman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4258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1C1100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F2D9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23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325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0C23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2325"/>
    <w:rPr>
      <w:rFonts w:eastAsiaTheme="minorEastAsia"/>
    </w:rPr>
  </w:style>
  <w:style w:type="character" w:customStyle="1" w:styleId="apple-converted-space">
    <w:name w:val="apple-converted-space"/>
    <w:basedOn w:val="DefaultParagraphFont"/>
    <w:rsid w:val="00C37D31"/>
  </w:style>
  <w:style w:type="character" w:styleId="Strong">
    <w:name w:val="Strong"/>
    <w:basedOn w:val="DefaultParagraphFont"/>
    <w:uiPriority w:val="22"/>
    <w:qFormat/>
    <w:rsid w:val="00C37D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0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0.jpeg"/><Relationship Id="rId18" Type="http://schemas.openxmlformats.org/officeDocument/2006/relationships/image" Target="media/image5.jpeg"/><Relationship Id="rId26" Type="http://schemas.openxmlformats.org/officeDocument/2006/relationships/image" Target="media/image9.jpeg"/><Relationship Id="rId3" Type="http://schemas.openxmlformats.org/officeDocument/2006/relationships/customXml" Target="../customXml/item3.xml"/><Relationship Id="rId21" Type="http://schemas.openxmlformats.org/officeDocument/2006/relationships/image" Target="media/image60.jpeg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image" Target="media/image40.jpeg"/><Relationship Id="rId25" Type="http://schemas.openxmlformats.org/officeDocument/2006/relationships/image" Target="media/image80.jpeg"/><Relationship Id="rId2" Type="http://schemas.openxmlformats.org/officeDocument/2006/relationships/customXml" Target="../customXml/item2.xml"/><Relationship Id="rId16" Type="http://schemas.openxmlformats.org/officeDocument/2006/relationships/image" Target="media/image4.jpeg"/><Relationship Id="rId20" Type="http://schemas.openxmlformats.org/officeDocument/2006/relationships/image" Target="media/image6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0.jpeg"/><Relationship Id="rId24" Type="http://schemas.openxmlformats.org/officeDocument/2006/relationships/image" Target="media/image8.jpeg"/><Relationship Id="rId5" Type="http://schemas.openxmlformats.org/officeDocument/2006/relationships/styles" Target="styles.xml"/><Relationship Id="rId15" Type="http://schemas.openxmlformats.org/officeDocument/2006/relationships/image" Target="media/image30.png"/><Relationship Id="rId23" Type="http://schemas.openxmlformats.org/officeDocument/2006/relationships/image" Target="media/image70.jpeg"/><Relationship Id="rId28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5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Relationship Id="rId22" Type="http://schemas.openxmlformats.org/officeDocument/2006/relationships/image" Target="media/image7.jpeg"/><Relationship Id="rId27" Type="http://schemas.openxmlformats.org/officeDocument/2006/relationships/image" Target="media/image9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aad84b-7313-4ce8-9c2b-60e14ae68fc1" xsi:nil="true"/>
    <lcf76f155ced4ddcb4097134ff3c332f xmlns="f42f2aa0-676d-4f54-a3af-1f4d5c20276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041D88EB9647448E0CF9D201B107AD" ma:contentTypeVersion="16" ma:contentTypeDescription="Create a new document." ma:contentTypeScope="" ma:versionID="9a630b36ecde1e4ddedb4dab3e4ac925">
  <xsd:schema xmlns:xsd="http://www.w3.org/2001/XMLSchema" xmlns:xs="http://www.w3.org/2001/XMLSchema" xmlns:p="http://schemas.microsoft.com/office/2006/metadata/properties" xmlns:ns2="f42f2aa0-676d-4f54-a3af-1f4d5c202764" xmlns:ns3="84aad84b-7313-4ce8-9c2b-60e14ae68fc1" targetNamespace="http://schemas.microsoft.com/office/2006/metadata/properties" ma:root="true" ma:fieldsID="010f32208beadb98a85db583823ef71a" ns2:_="" ns3:_="">
    <xsd:import namespace="f42f2aa0-676d-4f54-a3af-1f4d5c202764"/>
    <xsd:import namespace="84aad84b-7313-4ce8-9c2b-60e14ae68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2f2aa0-676d-4f54-a3af-1f4d5c202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011906-1b02-4238-a3ce-c7ebe440c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aad84b-7313-4ce8-9c2b-60e14ae68f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0f2b0282-4073-4fde-a80e-4529fe30b8ef}" ma:internalName="TaxCatchAll" ma:showField="CatchAllData" ma:web="84aad84b-7313-4ce8-9c2b-60e14ae68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9231D6-8F9B-40F2-8C4B-0528984FEC79}">
  <ds:schemaRefs>
    <ds:schemaRef ds:uri="http://schemas.microsoft.com/office/2006/metadata/properties"/>
    <ds:schemaRef ds:uri="http://schemas.microsoft.com/office/infopath/2007/PartnerControls"/>
    <ds:schemaRef ds:uri="84aad84b-7313-4ce8-9c2b-60e14ae68fc1"/>
    <ds:schemaRef ds:uri="f42f2aa0-676d-4f54-a3af-1f4d5c202764"/>
  </ds:schemaRefs>
</ds:datastoreItem>
</file>

<file path=customXml/itemProps2.xml><?xml version="1.0" encoding="utf-8"?>
<ds:datastoreItem xmlns:ds="http://schemas.openxmlformats.org/officeDocument/2006/customXml" ds:itemID="{57D1279B-0956-4655-9E23-7CC29428DE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2f2aa0-676d-4f54-a3af-1f4d5c202764"/>
    <ds:schemaRef ds:uri="84aad84b-7313-4ce8-9c2b-60e14ae68f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F17A91-F286-4B40-82A3-1353338E16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sonia-wilcox</cp:lastModifiedBy>
  <cp:revision>2</cp:revision>
  <cp:lastPrinted>2019-01-07T11:08:00Z</cp:lastPrinted>
  <dcterms:created xsi:type="dcterms:W3CDTF">2026-04-11T18:07:00Z</dcterms:created>
  <dcterms:modified xsi:type="dcterms:W3CDTF">2026-04-11T18:07:00Z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0x010100B5041D88EB9647448E0CF9D201B107AD</vt:lpwstr>
  </property>
</Properties>
</file>